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5" w:rsidRDefault="00620B85" w:rsidP="00DD301E">
      <w:pPr>
        <w:keepNext/>
        <w:jc w:val="right"/>
        <w:outlineLvl w:val="0"/>
        <w:rPr>
          <w:rFonts w:ascii="Tahoma" w:hAnsi="Tahoma" w:cs="Tahoma"/>
          <w:b/>
          <w:sz w:val="24"/>
          <w:szCs w:val="24"/>
        </w:rPr>
      </w:pPr>
    </w:p>
    <w:p w:rsidR="00DD301E" w:rsidRPr="00EA7A42" w:rsidRDefault="00DD301E" w:rsidP="00DD301E">
      <w:pPr>
        <w:keepNext/>
        <w:jc w:val="right"/>
        <w:outlineLvl w:val="0"/>
        <w:rPr>
          <w:rFonts w:ascii="Tahoma" w:hAnsi="Tahoma" w:cs="Tahoma"/>
          <w:b/>
          <w:sz w:val="24"/>
          <w:szCs w:val="24"/>
        </w:rPr>
      </w:pPr>
      <w:r w:rsidRPr="00EA7A42">
        <w:rPr>
          <w:rFonts w:ascii="Tahoma" w:hAnsi="Tahoma" w:cs="Tahoma"/>
          <w:b/>
          <w:sz w:val="24"/>
          <w:szCs w:val="24"/>
        </w:rPr>
        <w:t xml:space="preserve">Załącznik nr </w:t>
      </w:r>
      <w:r w:rsidR="00EA7A42" w:rsidRPr="00EA7A42">
        <w:rPr>
          <w:rFonts w:ascii="Tahoma" w:hAnsi="Tahoma" w:cs="Tahoma"/>
          <w:b/>
          <w:sz w:val="24"/>
          <w:szCs w:val="24"/>
        </w:rPr>
        <w:t>5</w:t>
      </w:r>
    </w:p>
    <w:p w:rsidR="00DD301E" w:rsidRPr="00AB1D2D" w:rsidRDefault="00DD301E" w:rsidP="00DD301E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DD301E" w:rsidRPr="002D1EA6" w:rsidRDefault="00DD301E" w:rsidP="00DD301E">
      <w:pPr>
        <w:rPr>
          <w:sz w:val="22"/>
          <w:szCs w:val="22"/>
        </w:rPr>
      </w:pPr>
      <w:r w:rsidRPr="002D1EA6">
        <w:rPr>
          <w:sz w:val="22"/>
          <w:szCs w:val="22"/>
        </w:rPr>
        <w:t>..............................................................</w:t>
      </w:r>
    </w:p>
    <w:p w:rsidR="00DD301E" w:rsidRPr="002D1EA6" w:rsidRDefault="00DD301E" w:rsidP="00DD301E">
      <w:pPr>
        <w:ind w:firstLine="708"/>
        <w:rPr>
          <w:sz w:val="22"/>
          <w:szCs w:val="22"/>
        </w:rPr>
      </w:pPr>
      <w:r w:rsidRPr="002D1EA6">
        <w:rPr>
          <w:sz w:val="22"/>
          <w:szCs w:val="22"/>
        </w:rPr>
        <w:t>(pieczęć wykonawcy)</w:t>
      </w:r>
    </w:p>
    <w:p w:rsidR="00DD301E" w:rsidRPr="002D1EA6" w:rsidRDefault="00DD301E" w:rsidP="00DD301E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DD301E" w:rsidRPr="00AB1D2D" w:rsidRDefault="00DD301E" w:rsidP="00DD301E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DD301E" w:rsidRPr="00AB1D2D" w:rsidRDefault="00DD301E" w:rsidP="00DD301E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DD301E" w:rsidRPr="00AB1D2D" w:rsidRDefault="00DD301E" w:rsidP="00DD301E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DD301E" w:rsidRPr="00AB1D2D" w:rsidRDefault="00DD301E" w:rsidP="00DD301E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DD301E" w:rsidRPr="00AB1D2D" w:rsidRDefault="00DD301E" w:rsidP="00DD301E">
      <w:pPr>
        <w:rPr>
          <w:sz w:val="22"/>
          <w:szCs w:val="22"/>
        </w:rPr>
      </w:pPr>
    </w:p>
    <w:p w:rsidR="00DD301E" w:rsidRPr="00AB1D2D" w:rsidRDefault="00DD301E" w:rsidP="00DD301E">
      <w:pPr>
        <w:rPr>
          <w:sz w:val="22"/>
          <w:szCs w:val="22"/>
        </w:rPr>
      </w:pPr>
    </w:p>
    <w:p w:rsidR="00DD301E" w:rsidRPr="00AB1D2D" w:rsidRDefault="00DD301E" w:rsidP="00DD301E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DD301E" w:rsidRPr="002D1EA6" w:rsidRDefault="00DD301E" w:rsidP="00DD301E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DD301E" w:rsidRPr="002D1EA6" w:rsidRDefault="00DD301E" w:rsidP="00DD301E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DD301E" w:rsidRPr="00AB1D2D" w:rsidRDefault="00DD301E" w:rsidP="00DD301E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:rsidR="00DD301E" w:rsidRPr="00AB1D2D" w:rsidRDefault="00DD301E" w:rsidP="00DD301E">
      <w:pPr>
        <w:widowControl w:val="0"/>
        <w:suppressAutoHyphens/>
        <w:rPr>
          <w:kern w:val="2"/>
          <w:lang w:eastAsia="ar-SA"/>
        </w:rPr>
      </w:pPr>
    </w:p>
    <w:p w:rsidR="00DD301E" w:rsidRPr="00AB1D2D" w:rsidRDefault="00DD301E" w:rsidP="00DD301E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DD301E" w:rsidRPr="002D1EA6" w:rsidRDefault="00DD301E" w:rsidP="00DD301E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adres  podmiotu oddającego do dyspozycji zasoby)</w:t>
      </w:r>
    </w:p>
    <w:p w:rsidR="00DD301E" w:rsidRPr="002D1EA6" w:rsidRDefault="00DD301E" w:rsidP="00DD301E">
      <w:pPr>
        <w:widowControl w:val="0"/>
        <w:suppressAutoHyphens/>
        <w:rPr>
          <w:kern w:val="2"/>
          <w:lang w:eastAsia="ar-SA"/>
        </w:rPr>
      </w:pPr>
    </w:p>
    <w:p w:rsidR="00DD301E" w:rsidRPr="00AB1D2D" w:rsidRDefault="00DD301E" w:rsidP="00DD301E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:rsidR="00DD301E" w:rsidRPr="00AB1D2D" w:rsidRDefault="00DD301E" w:rsidP="00DD301E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="00AE5E24">
        <w:rPr>
          <w:rStyle w:val="ng-binding"/>
          <w:rFonts w:ascii="Arial" w:hAnsi="Arial" w:cs="Arial"/>
          <w:color w:val="333333"/>
          <w:sz w:val="18"/>
          <w:szCs w:val="18"/>
          <w:shd w:val="clear" w:color="auto" w:fill="FFFFFF"/>
        </w:rPr>
        <w:t>Dz.U.2017.1579</w:t>
      </w:r>
      <w:r w:rsidR="00EA03A3">
        <w:rPr>
          <w:rStyle w:val="ng-binding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z zm.)</w:t>
      </w:r>
      <w:r>
        <w:rPr>
          <w:kern w:val="2"/>
          <w:lang w:eastAsia="ar-SA"/>
        </w:rPr>
        <w:t>.</w:t>
      </w:r>
      <w:r w:rsidRPr="00AB1D2D">
        <w:rPr>
          <w:kern w:val="2"/>
          <w:lang w:eastAsia="ar-SA"/>
        </w:rPr>
        <w:t xml:space="preserve">, odda Wykonawcy: </w:t>
      </w:r>
    </w:p>
    <w:p w:rsidR="00DD301E" w:rsidRPr="00AB1D2D" w:rsidRDefault="00DD301E" w:rsidP="00DD301E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DD301E" w:rsidRPr="002D1EA6" w:rsidRDefault="00DD301E" w:rsidP="00DD301E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:rsidR="00DD301E" w:rsidRPr="002D1EA6" w:rsidRDefault="00DD301E" w:rsidP="00DD301E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>(nazwa i adres  Wykonawcy składającego ofertę)</w:t>
      </w:r>
    </w:p>
    <w:p w:rsidR="00DD301E" w:rsidRPr="002D1EA6" w:rsidRDefault="00DD301E" w:rsidP="00DD301E">
      <w:pPr>
        <w:widowControl w:val="0"/>
        <w:suppressAutoHyphens/>
        <w:rPr>
          <w:kern w:val="2"/>
          <w:lang w:eastAsia="ar-SA"/>
        </w:rPr>
      </w:pPr>
    </w:p>
    <w:p w:rsidR="00DD301E" w:rsidRPr="00AB1D2D" w:rsidRDefault="00DD301E" w:rsidP="00DD301E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:rsidR="00DD301E" w:rsidRPr="00AB1D2D" w:rsidRDefault="00DD301E" w:rsidP="00DD301E">
      <w:pPr>
        <w:widowControl w:val="0"/>
        <w:suppressAutoHyphens/>
        <w:rPr>
          <w:kern w:val="2"/>
          <w:lang w:eastAsia="ar-SA"/>
        </w:rPr>
      </w:pPr>
    </w:p>
    <w:p w:rsidR="00DD301E" w:rsidRPr="00AB1D2D" w:rsidRDefault="00DD301E" w:rsidP="00DD301E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:rsidR="00DD301E" w:rsidRPr="00AB1D2D" w:rsidRDefault="00DD301E" w:rsidP="00DD301E">
      <w:pPr>
        <w:widowControl w:val="0"/>
        <w:suppressAutoHyphens/>
        <w:jc w:val="center"/>
        <w:rPr>
          <w:i/>
          <w:kern w:val="2"/>
          <w:lang w:eastAsia="ar-SA"/>
        </w:rPr>
      </w:pPr>
      <w:r w:rsidRPr="00AB1D2D">
        <w:rPr>
          <w:i/>
          <w:kern w:val="2"/>
          <w:lang w:eastAsia="ar-SA"/>
        </w:rPr>
        <w:t>(zakres udostępnianych zasobów)</w:t>
      </w:r>
    </w:p>
    <w:p w:rsidR="00DD301E" w:rsidRPr="00AB1D2D" w:rsidRDefault="00DD301E" w:rsidP="00DD301E">
      <w:pPr>
        <w:widowControl w:val="0"/>
        <w:suppressAutoHyphens/>
        <w:rPr>
          <w:kern w:val="2"/>
          <w:lang w:eastAsia="ar-SA"/>
        </w:rPr>
      </w:pPr>
    </w:p>
    <w:p w:rsidR="00DD301E" w:rsidRPr="00AB1D2D" w:rsidRDefault="00DD301E" w:rsidP="00DD301E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wykonana nw. zamówienia:</w:t>
      </w:r>
    </w:p>
    <w:p w:rsidR="00DD301E" w:rsidRPr="00AB1D2D" w:rsidRDefault="00DD301E" w:rsidP="00DD301E">
      <w:pPr>
        <w:widowControl w:val="0"/>
        <w:suppressAutoHyphens/>
        <w:jc w:val="both"/>
        <w:rPr>
          <w:kern w:val="2"/>
          <w:lang w:eastAsia="ar-SA"/>
        </w:rPr>
      </w:pPr>
    </w:p>
    <w:p w:rsidR="00545178" w:rsidRDefault="00B77DE3" w:rsidP="00545178">
      <w:pPr>
        <w:widowControl w:val="0"/>
        <w:suppressAutoHyphens/>
        <w:jc w:val="both"/>
        <w:rPr>
          <w:rFonts w:ascii="Tahoma" w:eastAsiaTheme="majorEastAsia" w:hAnsi="Tahoma" w:cs="Tahoma"/>
          <w:b/>
          <w:bCs/>
          <w:lang w:eastAsia="en-US"/>
        </w:rPr>
      </w:pPr>
      <w:r w:rsidRPr="00B77DE3">
        <w:rPr>
          <w:rFonts w:ascii="Tahoma" w:eastAsiaTheme="majorEastAsia" w:hAnsi="Tahoma" w:cs="Tahoma"/>
          <w:b/>
          <w:bCs/>
          <w:lang w:eastAsia="en-US"/>
        </w:rPr>
        <w:t xml:space="preserve">„Budowa budynku mieszkalnego wielorodzinnego przy ulicy Reja 7A wraz z instalacjami wewnętrznymi: wentylacji mechanicznej, gazu, centralnego ogrzewania, </w:t>
      </w:r>
      <w:proofErr w:type="spellStart"/>
      <w:r w:rsidRPr="00B77DE3">
        <w:rPr>
          <w:rFonts w:ascii="Tahoma" w:eastAsiaTheme="majorEastAsia" w:hAnsi="Tahoma" w:cs="Tahoma"/>
          <w:b/>
          <w:bCs/>
          <w:lang w:eastAsia="en-US"/>
        </w:rPr>
        <w:t>c.c.w</w:t>
      </w:r>
      <w:proofErr w:type="spellEnd"/>
      <w:r w:rsidRPr="00B77DE3">
        <w:rPr>
          <w:rFonts w:ascii="Tahoma" w:eastAsiaTheme="majorEastAsia" w:hAnsi="Tahoma" w:cs="Tahoma"/>
          <w:b/>
          <w:bCs/>
          <w:lang w:eastAsia="en-US"/>
        </w:rPr>
        <w:t xml:space="preserve">, wody, kanalizacji sanitarnej, elektrycznej wraz z infrastrukturą towarzyszącą na działkach nr </w:t>
      </w:r>
      <w:proofErr w:type="spellStart"/>
      <w:r w:rsidRPr="00B77DE3">
        <w:rPr>
          <w:rFonts w:ascii="Tahoma" w:eastAsiaTheme="majorEastAsia" w:hAnsi="Tahoma" w:cs="Tahoma"/>
          <w:b/>
          <w:bCs/>
          <w:lang w:eastAsia="en-US"/>
        </w:rPr>
        <w:t>ewid</w:t>
      </w:r>
      <w:proofErr w:type="spellEnd"/>
      <w:r w:rsidRPr="00B77DE3">
        <w:rPr>
          <w:rFonts w:ascii="Tahoma" w:eastAsiaTheme="majorEastAsia" w:hAnsi="Tahoma" w:cs="Tahoma"/>
          <w:b/>
          <w:bCs/>
          <w:lang w:eastAsia="en-US"/>
        </w:rPr>
        <w:t>. 448/7, 449/2, 446/14 położonych w miejscowości Boguchwała, gmina Boguchwała przy ulicy Reja 7A”</w:t>
      </w:r>
    </w:p>
    <w:p w:rsidR="00B77DE3" w:rsidRDefault="00B77DE3" w:rsidP="00545178">
      <w:pPr>
        <w:widowControl w:val="0"/>
        <w:suppressAutoHyphens/>
        <w:jc w:val="both"/>
        <w:rPr>
          <w:rFonts w:ascii="Tahoma" w:eastAsiaTheme="majorEastAsia" w:hAnsi="Tahoma" w:cs="Tahoma"/>
          <w:b/>
          <w:bCs/>
          <w:lang w:eastAsia="en-US"/>
        </w:rPr>
      </w:pPr>
      <w:bookmarkStart w:id="0" w:name="_GoBack"/>
      <w:bookmarkEnd w:id="0"/>
    </w:p>
    <w:p w:rsidR="00DD301E" w:rsidRPr="00545178" w:rsidRDefault="00DD301E" w:rsidP="00DD301E">
      <w:pPr>
        <w:widowControl w:val="0"/>
        <w:suppressAutoHyphens/>
        <w:rPr>
          <w:rFonts w:ascii="Tahoma" w:eastAsiaTheme="majorEastAsia" w:hAnsi="Tahoma" w:cs="Tahoma"/>
          <w:b/>
          <w:bCs/>
          <w:lang w:eastAsia="en-US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:rsidR="00DD301E" w:rsidRPr="00AB1D2D" w:rsidRDefault="00DD301E" w:rsidP="00DD301E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:rsidR="00DD301E" w:rsidRPr="00AB1D2D" w:rsidRDefault="00DD301E" w:rsidP="00DD301E">
      <w:pPr>
        <w:widowControl w:val="0"/>
        <w:suppressAutoHyphens/>
        <w:rPr>
          <w:kern w:val="2"/>
          <w:lang w:eastAsia="ar-SA"/>
        </w:rPr>
      </w:pPr>
    </w:p>
    <w:p w:rsidR="00DD301E" w:rsidRPr="00AB1D2D" w:rsidRDefault="00DD301E" w:rsidP="00DD301E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 jaki będzie łączył nas z W</w:t>
      </w:r>
      <w:r w:rsidRPr="00AB1D2D">
        <w:rPr>
          <w:kern w:val="2"/>
          <w:lang w:eastAsia="ar-SA"/>
        </w:rPr>
        <w:t>ykonawcą</w:t>
      </w:r>
      <w:r w:rsidRPr="00AB1D2D">
        <w:rPr>
          <w:kern w:val="2"/>
          <w:vertAlign w:val="superscript"/>
          <w:lang w:eastAsia="ar-SA"/>
        </w:rPr>
        <w:t>3</w:t>
      </w:r>
      <w:r w:rsidRPr="00AB1D2D">
        <w:rPr>
          <w:kern w:val="2"/>
          <w:lang w:eastAsia="ar-SA"/>
        </w:rPr>
        <w:t>: …………………………………………………………………………………………………………….………</w:t>
      </w:r>
    </w:p>
    <w:p w:rsidR="00DD301E" w:rsidRPr="00AB1D2D" w:rsidRDefault="00DD301E" w:rsidP="00DD301E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:rsidR="00DD301E" w:rsidRPr="00AB1D2D" w:rsidRDefault="00DD301E" w:rsidP="00DD301E">
      <w:pPr>
        <w:widowControl w:val="0"/>
        <w:suppressAutoHyphens/>
        <w:jc w:val="both"/>
        <w:rPr>
          <w:kern w:val="2"/>
          <w:lang w:eastAsia="ar-SA"/>
        </w:rPr>
      </w:pPr>
    </w:p>
    <w:p w:rsidR="00DD301E" w:rsidRPr="00AB1D2D" w:rsidRDefault="00DD301E" w:rsidP="00DD301E">
      <w:pPr>
        <w:widowControl w:val="0"/>
        <w:suppressAutoHyphens/>
        <w:jc w:val="both"/>
        <w:rPr>
          <w:b/>
        </w:rPr>
      </w:pPr>
    </w:p>
    <w:p w:rsidR="00DD301E" w:rsidRPr="00AB1D2D" w:rsidRDefault="00DD301E" w:rsidP="00DD301E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DD301E" w:rsidRPr="002D1EA6" w:rsidRDefault="00DD301E" w:rsidP="00DD301E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:rsidR="00DD301E" w:rsidRPr="002D1EA6" w:rsidRDefault="00DD301E" w:rsidP="00DD301E">
      <w:pPr>
        <w:widowControl w:val="0"/>
        <w:suppressAutoHyphens/>
        <w:ind w:left="4950" w:hanging="4950"/>
        <w:rPr>
          <w:iCs/>
          <w:kern w:val="2"/>
          <w:lang w:eastAsia="ar-SA"/>
        </w:rPr>
      </w:pPr>
      <w:r w:rsidRPr="002D1EA6">
        <w:rPr>
          <w:kern w:val="2"/>
          <w:lang w:eastAsia="ar-SA"/>
        </w:rPr>
        <w:t xml:space="preserve">(miejsce i data złożenia oświadczenia)                </w:t>
      </w:r>
      <w:r w:rsidRPr="002D1EA6">
        <w:rPr>
          <w:kern w:val="2"/>
          <w:lang w:eastAsia="ar-SA"/>
        </w:rPr>
        <w:tab/>
      </w:r>
      <w:r w:rsidRPr="002D1EA6">
        <w:rPr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DD301E" w:rsidRPr="00AB1D2D" w:rsidRDefault="00DD301E" w:rsidP="00DD301E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DD301E" w:rsidRPr="00AB1D2D" w:rsidRDefault="00DD301E" w:rsidP="00DD301E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DD301E" w:rsidRPr="00AB1D2D" w:rsidRDefault="00DD301E" w:rsidP="00DD301E">
      <w:pPr>
        <w:widowControl w:val="0"/>
        <w:numPr>
          <w:ilvl w:val="0"/>
          <w:numId w:val="1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DD301E" w:rsidRPr="00AB1D2D" w:rsidRDefault="00DD301E" w:rsidP="00DD301E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DD301E" w:rsidRPr="00AB1D2D" w:rsidRDefault="00DD301E" w:rsidP="00DD301E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DD301E" w:rsidRPr="00AB1D2D" w:rsidRDefault="00DD301E" w:rsidP="00DD301E">
      <w:pPr>
        <w:widowControl w:val="0"/>
        <w:numPr>
          <w:ilvl w:val="0"/>
          <w:numId w:val="1"/>
        </w:numPr>
        <w:suppressAutoHyphens/>
        <w:ind w:left="360"/>
        <w:jc w:val="both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N</w:t>
      </w:r>
      <w:r w:rsidRPr="00AB1D2D">
        <w:rPr>
          <w:kern w:val="2"/>
          <w:sz w:val="16"/>
          <w:szCs w:val="16"/>
          <w:lang w:eastAsia="ar-SA"/>
        </w:rPr>
        <w:t>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DD301E" w:rsidRPr="00981F26" w:rsidRDefault="00DD301E" w:rsidP="00DD301E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</w:t>
      </w:r>
    </w:p>
    <w:p w:rsidR="00A44FCC" w:rsidRDefault="00A44FCC"/>
    <w:sectPr w:rsidR="00A44FCC" w:rsidSect="00A44F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A6" w:rsidRDefault="00906DA6" w:rsidP="00620B85">
      <w:r>
        <w:separator/>
      </w:r>
    </w:p>
  </w:endnote>
  <w:endnote w:type="continuationSeparator" w:id="0">
    <w:p w:rsidR="00906DA6" w:rsidRDefault="00906DA6" w:rsidP="0062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A6" w:rsidRDefault="00906DA6" w:rsidP="00620B85">
      <w:r>
        <w:separator/>
      </w:r>
    </w:p>
  </w:footnote>
  <w:footnote w:type="continuationSeparator" w:id="0">
    <w:p w:rsidR="00906DA6" w:rsidRDefault="00906DA6" w:rsidP="0062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85" w:rsidRDefault="00620B85" w:rsidP="00620B85">
    <w:pPr>
      <w:pStyle w:val="Nagwek"/>
      <w:jc w:val="center"/>
      <w:rPr>
        <w:rFonts w:ascii="Tahoma" w:hAnsi="Tahoma" w:cs="Tahoma"/>
        <w:color w:val="000000" w:themeColor="text1"/>
      </w:rPr>
    </w:pPr>
    <w:r>
      <w:rPr>
        <w:rFonts w:ascii="Tahoma" w:hAnsi="Tahoma" w:cs="Tahoma"/>
        <w:color w:val="000000" w:themeColor="text1"/>
      </w:rPr>
      <w:t>Towarzystwo Budownictwa Społecznego Spółka z ograniczoną odpowiedzialnością</w:t>
    </w:r>
  </w:p>
  <w:p w:rsidR="00620B85" w:rsidRDefault="00620B85" w:rsidP="00620B85">
    <w:pPr>
      <w:pStyle w:val="Nagwek"/>
      <w:jc w:val="center"/>
      <w:rPr>
        <w:rFonts w:ascii="Tahoma" w:hAnsi="Tahoma" w:cs="Tahoma"/>
        <w:color w:val="000000" w:themeColor="text1"/>
      </w:rPr>
    </w:pPr>
    <w:r>
      <w:rPr>
        <w:rFonts w:ascii="Tahoma" w:hAnsi="Tahoma" w:cs="Tahoma"/>
        <w:color w:val="000000" w:themeColor="text1"/>
      </w:rPr>
      <w:t>36-040</w:t>
    </w:r>
    <w:r w:rsidR="00545178">
      <w:rPr>
        <w:rFonts w:ascii="Tahoma" w:hAnsi="Tahoma" w:cs="Tahoma"/>
        <w:color w:val="000000" w:themeColor="text1"/>
      </w:rPr>
      <w:t xml:space="preserve"> Boguchwała ul. Reja 3/U1</w:t>
    </w:r>
  </w:p>
  <w:p w:rsidR="00620B85" w:rsidRDefault="00620B85" w:rsidP="00620B85">
    <w:pPr>
      <w:pStyle w:val="Nagwek"/>
      <w:jc w:val="center"/>
      <w:rPr>
        <w:rFonts w:ascii="Tahoma" w:hAnsi="Tahoma" w:cs="Tahoma"/>
        <w:color w:val="000000" w:themeColor="text1"/>
      </w:rPr>
    </w:pPr>
    <w:r>
      <w:rPr>
        <w:rFonts w:ascii="Tahoma" w:hAnsi="Tahoma" w:cs="Tahoma"/>
        <w:color w:val="000000" w:themeColor="text1"/>
      </w:rPr>
      <w:t xml:space="preserve">Specyfikacja Istotnych Warunków Zamówienia na budowę wielorodzinnego budynku mieszkalnego </w:t>
    </w:r>
    <w:r>
      <w:rPr>
        <w:rFonts w:ascii="Tahoma" w:hAnsi="Tahoma" w:cs="Tahoma"/>
        <w:color w:val="000000" w:themeColor="text1"/>
      </w:rPr>
      <w:br/>
      <w:t>w</w:t>
    </w:r>
    <w:r w:rsidR="00B77DE3">
      <w:rPr>
        <w:rFonts w:ascii="Tahoma" w:hAnsi="Tahoma" w:cs="Tahoma"/>
        <w:color w:val="000000" w:themeColor="text1"/>
      </w:rPr>
      <w:t xml:space="preserve"> Boguchwale przy ul. Reja 7A</w:t>
    </w:r>
  </w:p>
  <w:p w:rsidR="00620B85" w:rsidRDefault="00620B85">
    <w:pPr>
      <w:pStyle w:val="Nagwek"/>
    </w:pPr>
    <w:r>
      <w:t>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1E"/>
    <w:rsid w:val="00004659"/>
    <w:rsid w:val="00041318"/>
    <w:rsid w:val="00045E17"/>
    <w:rsid w:val="000B392B"/>
    <w:rsid w:val="000E67ED"/>
    <w:rsid w:val="00105014"/>
    <w:rsid w:val="002C33A3"/>
    <w:rsid w:val="0039490D"/>
    <w:rsid w:val="00436D89"/>
    <w:rsid w:val="00480233"/>
    <w:rsid w:val="00545178"/>
    <w:rsid w:val="00620B85"/>
    <w:rsid w:val="006C0A79"/>
    <w:rsid w:val="00841252"/>
    <w:rsid w:val="00906DA6"/>
    <w:rsid w:val="00997B11"/>
    <w:rsid w:val="009C0B08"/>
    <w:rsid w:val="00A44FCC"/>
    <w:rsid w:val="00AB723F"/>
    <w:rsid w:val="00AE5E24"/>
    <w:rsid w:val="00B77DE3"/>
    <w:rsid w:val="00BC2384"/>
    <w:rsid w:val="00DD301E"/>
    <w:rsid w:val="00E8691F"/>
    <w:rsid w:val="00EA03A3"/>
    <w:rsid w:val="00EA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0465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30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004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2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B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B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AE5E24"/>
  </w:style>
  <w:style w:type="character" w:customStyle="1" w:styleId="ng-scope">
    <w:name w:val="ng-scope"/>
    <w:basedOn w:val="Domylnaczcionkaakapitu"/>
    <w:rsid w:val="00AE5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0465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30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004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2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B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B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AE5E24"/>
  </w:style>
  <w:style w:type="character" w:customStyle="1" w:styleId="ng-scope">
    <w:name w:val="ng-scope"/>
    <w:basedOn w:val="Domylnaczcionkaakapitu"/>
    <w:rsid w:val="00AE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Biuro</cp:lastModifiedBy>
  <cp:revision>3</cp:revision>
  <dcterms:created xsi:type="dcterms:W3CDTF">2020-10-09T09:42:00Z</dcterms:created>
  <dcterms:modified xsi:type="dcterms:W3CDTF">2020-10-09T09:43:00Z</dcterms:modified>
</cp:coreProperties>
</file>